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5A4B" w:rsidP="006C5A4B" w:rsidRDefault="006C5A4B" w14:paraId="1E0E3D7D" w14:textId="28B2D0F4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14FEC5" wp14:editId="6F06EA11">
            <wp:simplePos x="0" y="0"/>
            <wp:positionH relativeFrom="page">
              <wp:align>left</wp:align>
            </wp:positionH>
            <wp:positionV relativeFrom="paragraph">
              <wp:posOffset>-909490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A4B" w:rsidP="006C5A4B" w:rsidRDefault="006C5A4B" w14:paraId="4152580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6C5A4B" w:rsidP="006C5A4B" w:rsidRDefault="006C5A4B" w14:paraId="2EF28026" w14:textId="18231369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34D71D65" w:rsidR="006C5A4B">
        <w:rPr>
          <w:rFonts w:ascii="Poppins" w:hAnsi="Poppins" w:cs="Poppins"/>
          <w:b w:val="1"/>
          <w:bCs w:val="1"/>
          <w:sz w:val="48"/>
          <w:szCs w:val="48"/>
        </w:rPr>
        <w:t>SMART målsætninger samtale</w:t>
      </w:r>
    </w:p>
    <w:p w:rsidRPr="00C53960" w:rsidR="006C5A4B" w:rsidP="006C5A4B" w:rsidRDefault="006C5A4B" w14:paraId="282AF5F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commentRangeStart w:id="0"/>
      <w:r w:rsidRPr="002123C1">
        <w:rPr>
          <w:rFonts w:ascii="Poppins" w:hAnsi="Poppins" w:cs="Poppins"/>
          <w:b/>
          <w:bCs/>
          <w:sz w:val="36"/>
          <w:szCs w:val="36"/>
          <w:highlight w:val="yellow"/>
        </w:rPr>
        <w:t>Skabelon</w:t>
      </w:r>
      <w:r>
        <w:rPr>
          <w:noProof/>
        </w:rPr>
        <w:t xml:space="preserve"> </w:t>
      </w:r>
      <w:commentRangeEnd w:id="0"/>
      <w:r>
        <w:rPr>
          <w:rStyle w:val="Kommentarhenvisning"/>
        </w:rPr>
        <w:commentReference w:id="0"/>
      </w:r>
    </w:p>
    <w:p w:rsidR="00124E0E" w:rsidP="37958491" w:rsidRDefault="00124E0E" w14:paraId="11FE1FA3" w14:textId="400C089A">
      <w:pPr>
        <w:rPr>
          <w:rFonts w:ascii="Poppins" w:hAnsi="Poppins" w:eastAsia="Calibri" w:cs="Poppins"/>
          <w:b/>
          <w:bCs/>
          <w:color w:val="000000" w:themeColor="text1"/>
          <w:sz w:val="48"/>
          <w:szCs w:val="48"/>
        </w:rPr>
      </w:pPr>
    </w:p>
    <w:p w:rsidRPr="00124E0E" w:rsidR="4DE7C53F" w:rsidP="006C5A4B" w:rsidRDefault="00124E0E" w14:paraId="03F0C21B" w14:textId="31BE443B">
      <w:pPr>
        <w:tabs>
          <w:tab w:val="left" w:pos="4041"/>
        </w:tabs>
        <w:rPr>
          <w:rFonts w:ascii="Poppins" w:hAnsi="Poppins" w:eastAsia="Calibri" w:cs="Poppins"/>
          <w:b w:val="1"/>
          <w:bCs w:val="1"/>
          <w:color w:val="000000" w:themeColor="text1"/>
          <w:sz w:val="48"/>
          <w:szCs w:val="48"/>
        </w:rPr>
      </w:pPr>
      <w:r w:rsidRPr="34D71D65">
        <w:rPr>
          <w:rFonts w:ascii="Poppins" w:hAnsi="Poppins" w:eastAsia="Calibri" w:cs="Poppins"/>
          <w:b w:val="1"/>
          <w:bCs w:val="1"/>
          <w:color w:val="000000" w:themeColor="text1" w:themeTint="FF" w:themeShade="FF"/>
          <w:sz w:val="48"/>
          <w:szCs w:val="48"/>
        </w:rPr>
        <w:br w:type="page"/>
      </w:r>
      <w:r w:rsidRPr="34D71D65" w:rsidR="4DE7C53F">
        <w:rPr>
          <w:rFonts w:ascii="Poppins" w:hAnsi="Poppins" w:eastAsia="Calibri" w:cs="Poppins"/>
          <w:b w:val="1"/>
          <w:bCs w:val="1"/>
          <w:color w:val="000000" w:themeColor="text1" w:themeTint="FF" w:themeShade="FF"/>
          <w:sz w:val="48"/>
          <w:szCs w:val="48"/>
        </w:rPr>
        <w:t>SMA</w:t>
      </w:r>
      <w:r w:rsidRPr="34D71D65" w:rsidR="4DE7C53F">
        <w:rPr>
          <w:rFonts w:ascii="Poppins" w:hAnsi="Poppins" w:eastAsia="Calibri" w:cs="Poppins"/>
          <w:b w:val="1"/>
          <w:bCs w:val="1"/>
          <w:color w:val="000000" w:themeColor="text1" w:themeTint="FF" w:themeShade="FF"/>
          <w:sz w:val="48"/>
          <w:szCs w:val="48"/>
        </w:rPr>
        <w:t>RT</w:t>
      </w:r>
      <w:r w:rsidRPr="34D71D65" w:rsidR="4DE7C53F">
        <w:rPr>
          <w:rFonts w:ascii="Poppins" w:hAnsi="Poppins" w:eastAsia="Calibri" w:cs="Poppins"/>
          <w:b w:val="1"/>
          <w:bCs w:val="1"/>
          <w:color w:val="000000" w:themeColor="text1" w:themeTint="FF" w:themeShade="FF"/>
          <w:sz w:val="48"/>
          <w:szCs w:val="48"/>
        </w:rPr>
        <w:t xml:space="preserve"> </w:t>
      </w:r>
      <w:r w:rsidRPr="34D71D65" w:rsidR="6D5AC48E">
        <w:rPr>
          <w:rFonts w:ascii="Poppins" w:hAnsi="Poppins" w:eastAsia="Calibri" w:cs="Poppins"/>
          <w:b w:val="1"/>
          <w:bCs w:val="1"/>
          <w:color w:val="000000" w:themeColor="text1" w:themeTint="FF" w:themeShade="FF"/>
          <w:sz w:val="48"/>
          <w:szCs w:val="48"/>
        </w:rPr>
        <w:t>målsætninger</w:t>
      </w:r>
    </w:p>
    <w:p w:rsidRPr="00124E0E" w:rsidR="37958491" w:rsidP="63672463" w:rsidRDefault="6D5AC48E" w14:paraId="449A91CD" w14:textId="438F06E7">
      <w:pPr>
        <w:rPr>
          <w:rFonts w:ascii="Poppins" w:hAnsi="Poppins" w:eastAsia="Calibri" w:cs="Poppins"/>
          <w:color w:val="000000" w:themeColor="text1"/>
        </w:rPr>
      </w:pPr>
      <w:r w:rsidRPr="34D71D65" w:rsidR="6D5AC48E">
        <w:rPr>
          <w:rFonts w:ascii="Poppins" w:hAnsi="Poppins" w:eastAsia="Calibri" w:cs="Poppins"/>
          <w:color w:val="000000" w:themeColor="text1" w:themeTint="FF" w:themeShade="FF"/>
        </w:rPr>
        <w:t xml:space="preserve">SMART målsætninger kan bruges til </w:t>
      </w:r>
      <w:r w:rsidRPr="34D71D65" w:rsidR="130289EC">
        <w:rPr>
          <w:rFonts w:ascii="Poppins" w:hAnsi="Poppins" w:eastAsia="Calibri" w:cs="Poppins"/>
          <w:color w:val="000000" w:themeColor="text1" w:themeTint="FF" w:themeShade="FF"/>
        </w:rPr>
        <w:t>at gøre den enkelte medarbejders karriereudvikling</w:t>
      </w:r>
      <w:r w:rsidRPr="34D71D65" w:rsidR="557434F0">
        <w:rPr>
          <w:rFonts w:ascii="Poppins" w:hAnsi="Poppins" w:eastAsia="Calibri" w:cs="Poppins"/>
          <w:color w:val="000000" w:themeColor="text1" w:themeTint="FF" w:themeShade="FF"/>
        </w:rPr>
        <w:t xml:space="preserve"> og mål</w:t>
      </w:r>
      <w:r w:rsidRPr="34D71D65" w:rsidR="130289EC">
        <w:rPr>
          <w:rFonts w:ascii="Poppins" w:hAnsi="Poppins" w:eastAsia="Calibri" w:cs="Poppins"/>
          <w:color w:val="000000" w:themeColor="text1" w:themeTint="FF" w:themeShade="FF"/>
        </w:rPr>
        <w:t xml:space="preserve"> mere konkret</w:t>
      </w:r>
      <w:r w:rsidRPr="34D71D65" w:rsidR="38010F48">
        <w:rPr>
          <w:rFonts w:ascii="Poppins" w:hAnsi="Poppins" w:eastAsia="Calibri" w:cs="Poppins"/>
          <w:color w:val="000000" w:themeColor="text1" w:themeTint="FF" w:themeShade="FF"/>
        </w:rPr>
        <w:t xml:space="preserve">e. Brug nedenstående </w:t>
      </w:r>
      <w:r w:rsidRPr="34D71D65" w:rsidR="1DC1F4D1">
        <w:rPr>
          <w:rFonts w:ascii="Poppins" w:hAnsi="Poppins" w:eastAsia="Calibri" w:cs="Poppins"/>
          <w:color w:val="000000" w:themeColor="text1" w:themeTint="FF" w:themeShade="FF"/>
        </w:rPr>
        <w:t xml:space="preserve">spørgsmål som inspiration til </w:t>
      </w:r>
      <w:r w:rsidRPr="34D71D65" w:rsidR="38010F48">
        <w:rPr>
          <w:rFonts w:ascii="Poppins" w:hAnsi="Poppins" w:eastAsia="Calibri" w:cs="Poppins"/>
          <w:color w:val="000000" w:themeColor="text1" w:themeTint="FF" w:themeShade="FF"/>
        </w:rPr>
        <w:t>en samtale med en medarbejder.</w:t>
      </w:r>
    </w:p>
    <w:p w:rsidRPr="00124E0E" w:rsidR="63672463" w:rsidP="63672463" w:rsidRDefault="63672463" w14:paraId="698A5E2A" w14:textId="039EFCC8">
      <w:pPr>
        <w:rPr>
          <w:rFonts w:ascii="Poppins" w:hAnsi="Poppins" w:eastAsia="Calibri" w:cs="Poppins"/>
          <w:color w:val="000000" w:themeColor="text1"/>
        </w:rPr>
      </w:pPr>
    </w:p>
    <w:p w:rsidRPr="00124E0E" w:rsidR="20A6ECBE" w:rsidP="63672463" w:rsidRDefault="20A6ECBE" w14:paraId="43539988" w14:textId="5D50C335">
      <w:pPr>
        <w:rPr>
          <w:rFonts w:ascii="Poppins" w:hAnsi="Poppins" w:eastAsia="Calibri" w:cs="Poppins"/>
          <w:b/>
          <w:bCs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 xml:space="preserve">Formuler din egen målsætning: </w:t>
      </w:r>
    </w:p>
    <w:p w:rsidRPr="00124E0E" w:rsidR="63672463" w:rsidP="63672463" w:rsidRDefault="63672463" w14:paraId="122C4145" w14:textId="29FBE696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30FD95E1" w14:textId="28517DA8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>Specific / specifikke mål</w:t>
      </w:r>
    </w:p>
    <w:p w:rsidRPr="00124E0E" w:rsidR="4CA9CC8D" w:rsidP="37958491" w:rsidRDefault="4CA9CC8D" w14:paraId="424E27B5" w14:textId="71A9513E">
      <w:pPr>
        <w:pStyle w:val="Listeafsnit"/>
        <w:numPr>
          <w:ilvl w:val="0"/>
          <w:numId w:val="5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 xml:space="preserve">Hvad </w:t>
      </w:r>
      <w:r w:rsidRPr="00124E0E" w:rsidR="60BED3E0">
        <w:rPr>
          <w:rFonts w:ascii="Poppins" w:hAnsi="Poppins" w:eastAsia="Calibri" w:cs="Poppins"/>
          <w:color w:val="000000" w:themeColor="text1"/>
        </w:rPr>
        <w:t>er det helt præcist, du gerne vil opnå?</w:t>
      </w:r>
    </w:p>
    <w:p w:rsidRPr="00124E0E" w:rsidR="37958491" w:rsidP="37958491" w:rsidRDefault="37958491" w14:paraId="3022DA96" w14:textId="14AF23E1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271F5D1A" w14:textId="75DD6F7F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>Measurable / målbare mål</w:t>
      </w:r>
    </w:p>
    <w:p w:rsidRPr="00124E0E" w:rsidR="4CA9CC8D" w:rsidP="37958491" w:rsidRDefault="4CA9CC8D" w14:paraId="4952D86B" w14:textId="56F0BF89">
      <w:pPr>
        <w:pStyle w:val="Listeafsnit"/>
        <w:numPr>
          <w:ilvl w:val="0"/>
          <w:numId w:val="4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Hvordan ved du, at du har opnået dit mål?</w:t>
      </w:r>
    </w:p>
    <w:p w:rsidRPr="00124E0E" w:rsidR="37958491" w:rsidP="37958491" w:rsidRDefault="37958491" w14:paraId="3FEDD9C4" w14:textId="15F63E52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06BD8A54" w14:textId="469D5E22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>Achievable / opnåelige mål</w:t>
      </w:r>
    </w:p>
    <w:p w:rsidRPr="00124E0E" w:rsidR="4CA9CC8D" w:rsidP="37958491" w:rsidRDefault="4CA9CC8D" w14:paraId="0816D963" w14:textId="10FEE35E">
      <w:pPr>
        <w:pStyle w:val="Listeafsnit"/>
        <w:numPr>
          <w:ilvl w:val="0"/>
          <w:numId w:val="3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Hvordan kan du opnå dit mål?</w:t>
      </w:r>
    </w:p>
    <w:p w:rsidRPr="00124E0E" w:rsidR="37958491" w:rsidP="37958491" w:rsidRDefault="37958491" w14:paraId="21FCC5E6" w14:textId="0C800F3F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66EEBE3E" w14:textId="0F9039B9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>Realistic / realistiske mål</w:t>
      </w:r>
    </w:p>
    <w:p w:rsidRPr="00124E0E" w:rsidR="0E5B924E" w:rsidP="37958491" w:rsidRDefault="0E5B924E" w14:paraId="5DA67CD0" w14:textId="5E80B085">
      <w:pPr>
        <w:pStyle w:val="Listeafsnit"/>
        <w:numPr>
          <w:ilvl w:val="0"/>
          <w:numId w:val="2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Har du de nødvendige ressourcer til at opnå dit mål?</w:t>
      </w:r>
    </w:p>
    <w:p w:rsidRPr="00124E0E" w:rsidR="37958491" w:rsidP="37958491" w:rsidRDefault="37958491" w14:paraId="537028FE" w14:textId="081AAFB0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7042F093" w14:textId="1FEA4887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b/>
          <w:bCs/>
          <w:color w:val="000000" w:themeColor="text1"/>
        </w:rPr>
        <w:t>Time-bound / tidsbaserede mål</w:t>
      </w:r>
    </w:p>
    <w:p w:rsidRPr="00124E0E" w:rsidR="4CA9CC8D" w:rsidP="37958491" w:rsidRDefault="4CA9CC8D" w14:paraId="376E381E" w14:textId="00453E14">
      <w:pPr>
        <w:pStyle w:val="Listeafsnit"/>
        <w:numPr>
          <w:ilvl w:val="0"/>
          <w:numId w:val="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 xml:space="preserve">Hvornår </w:t>
      </w:r>
      <w:r w:rsidRPr="00124E0E" w:rsidR="5BDACB54">
        <w:rPr>
          <w:rFonts w:ascii="Poppins" w:hAnsi="Poppins" w:eastAsia="Calibri" w:cs="Poppins"/>
          <w:color w:val="000000" w:themeColor="text1"/>
        </w:rPr>
        <w:t>er dit</w:t>
      </w:r>
      <w:r w:rsidRPr="00124E0E">
        <w:rPr>
          <w:rFonts w:ascii="Poppins" w:hAnsi="Poppins" w:eastAsia="Calibri" w:cs="Poppins"/>
          <w:color w:val="000000" w:themeColor="text1"/>
        </w:rPr>
        <w:t xml:space="preserve"> mål opnået?</w:t>
      </w:r>
    </w:p>
    <w:p w:rsidRPr="00124E0E" w:rsidR="37958491" w:rsidP="63672463" w:rsidRDefault="37958491" w14:paraId="52A5AAD1" w14:textId="171D9B87">
      <w:pPr>
        <w:rPr>
          <w:rFonts w:ascii="Poppins" w:hAnsi="Poppins" w:eastAsia="Calibri" w:cs="Poppins"/>
          <w:color w:val="000000" w:themeColor="text1"/>
        </w:rPr>
      </w:pPr>
    </w:p>
    <w:p w:rsidRPr="00124E0E" w:rsidR="29B57FA5" w:rsidP="63672463" w:rsidRDefault="29B57FA5" w14:paraId="183738AE" w14:textId="306AE994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Hvordan støtter din egen målsætning op omkring virksomhedens overordnede målsætning?</w:t>
      </w:r>
    </w:p>
    <w:p w:rsidRPr="00124E0E" w:rsidR="63672463" w:rsidP="63672463" w:rsidRDefault="63672463" w14:paraId="028BE8C4" w14:textId="32024A57">
      <w:pPr>
        <w:rPr>
          <w:rFonts w:ascii="Poppins" w:hAnsi="Poppins" w:eastAsia="Calibri" w:cs="Poppins"/>
          <w:color w:val="000000" w:themeColor="text1"/>
        </w:rPr>
      </w:pPr>
    </w:p>
    <w:p w:rsidRPr="00124E0E" w:rsidR="2E4424C4" w:rsidP="37958491" w:rsidRDefault="2E4424C4" w14:paraId="54F9A70B" w14:textId="33AA167F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Hvad har du fået ud af dette møde?</w:t>
      </w:r>
    </w:p>
    <w:p w:rsidRPr="00124E0E" w:rsidR="37958491" w:rsidP="37958491" w:rsidRDefault="37958491" w14:paraId="5FDD4A8F" w14:textId="62B17481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69DBD8D5" w14:textId="5E31F61D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Hvad er dit næste skridt når du går fra dette møde?</w:t>
      </w:r>
    </w:p>
    <w:p w:rsidRPr="00124E0E" w:rsidR="37958491" w:rsidP="37958491" w:rsidRDefault="37958491" w14:paraId="2D355F2B" w14:textId="0C5509B7">
      <w:pPr>
        <w:rPr>
          <w:rFonts w:ascii="Poppins" w:hAnsi="Poppins" w:eastAsia="Calibri" w:cs="Poppins"/>
          <w:color w:val="000000" w:themeColor="text1"/>
        </w:rPr>
      </w:pPr>
    </w:p>
    <w:p w:rsidRPr="00124E0E" w:rsidR="4CA9CC8D" w:rsidP="37958491" w:rsidRDefault="4CA9CC8D" w14:paraId="40F85537" w14:textId="69143781">
      <w:pPr>
        <w:pStyle w:val="Listeafsnit"/>
        <w:numPr>
          <w:ilvl w:val="0"/>
          <w:numId w:val="11"/>
        </w:num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lastRenderedPageBreak/>
        <w:t>Er det andet vi skal komme ind på?</w:t>
      </w:r>
    </w:p>
    <w:p w:rsidRPr="00124E0E" w:rsidR="37958491" w:rsidP="37958491" w:rsidRDefault="37958491" w14:paraId="3F1737ED" w14:textId="2AC805F4">
      <w:pPr>
        <w:rPr>
          <w:rFonts w:ascii="Poppins" w:hAnsi="Poppins" w:eastAsia="Calibri" w:cs="Poppins"/>
          <w:color w:val="000000" w:themeColor="text1"/>
        </w:rPr>
      </w:pPr>
    </w:p>
    <w:p w:rsidRPr="00124E0E" w:rsidR="37958491" w:rsidP="63672463" w:rsidRDefault="76DC9355" w14:paraId="749F4F75" w14:textId="4920A502">
      <w:pPr>
        <w:rPr>
          <w:rFonts w:ascii="Poppins" w:hAnsi="Poppins" w:eastAsia="Calibri" w:cs="Poppins"/>
          <w:color w:val="000000" w:themeColor="text1"/>
        </w:rPr>
      </w:pPr>
      <w:r w:rsidRPr="00124E0E">
        <w:rPr>
          <w:rFonts w:ascii="Poppins" w:hAnsi="Poppins" w:eastAsia="Calibri" w:cs="Poppins"/>
          <w:color w:val="000000" w:themeColor="text1"/>
        </w:rPr>
        <w:t>Status på målsætninger:</w:t>
      </w:r>
    </w:p>
    <w:sectPr w:rsidRPr="00124E0E" w:rsidR="379584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RB" w:author="Rasmus Lahn Bak" w:date="2024-02-29T09:31:00Z" w:id="0">
    <w:p w:rsidR="006C5A4B" w:rsidP="006C5A4B" w:rsidRDefault="006C5A4B" w14:paraId="132BCFFE" w14:textId="77777777">
      <w:pPr>
        <w:pStyle w:val="Kommentartekst"/>
        <w:jc w:val="left"/>
      </w:pPr>
      <w:r>
        <w:rPr>
          <w:rStyle w:val="Kommentarhenvisning"/>
        </w:rPr>
        <w:annotationRef/>
      </w:r>
      <w:r>
        <w:t>Indsæt evt. eget logo på forsiden eller i sidehovedet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2BCF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19D866" w16cex:dateUtc="2024-02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2BCFFE" w16cid:durableId="6F19D8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5B38"/>
    <w:multiLevelType w:val="hybridMultilevel"/>
    <w:tmpl w:val="C0A280FE"/>
    <w:lvl w:ilvl="0" w:tplc="1B82C3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1AF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285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18D7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CE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CD9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BCD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622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A65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0B4717"/>
    <w:multiLevelType w:val="hybridMultilevel"/>
    <w:tmpl w:val="50567392"/>
    <w:lvl w:ilvl="0" w:tplc="28D8562C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0848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EF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6C2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216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A8B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C43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48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094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BBC9F4"/>
    <w:multiLevelType w:val="hybridMultilevel"/>
    <w:tmpl w:val="7862AFA6"/>
    <w:lvl w:ilvl="0" w:tplc="1DA21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3EF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D22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125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4CF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5C4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E87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543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6C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D820AC"/>
    <w:multiLevelType w:val="hybridMultilevel"/>
    <w:tmpl w:val="3E12C5D2"/>
    <w:lvl w:ilvl="0" w:tplc="92A41586">
      <w:start w:val="1"/>
      <w:numFmt w:val="decimal"/>
      <w:lvlText w:val="%1."/>
      <w:lvlJc w:val="left"/>
      <w:pPr>
        <w:ind w:left="720" w:hanging="360"/>
      </w:pPr>
    </w:lvl>
    <w:lvl w:ilvl="1" w:tplc="3C6080B0">
      <w:start w:val="1"/>
      <w:numFmt w:val="lowerLetter"/>
      <w:lvlText w:val="%2."/>
      <w:lvlJc w:val="left"/>
      <w:pPr>
        <w:ind w:left="1440" w:hanging="360"/>
      </w:pPr>
    </w:lvl>
    <w:lvl w:ilvl="2" w:tplc="88DCDCF0">
      <w:start w:val="1"/>
      <w:numFmt w:val="lowerRoman"/>
      <w:lvlText w:val="%3."/>
      <w:lvlJc w:val="right"/>
      <w:pPr>
        <w:ind w:left="2160" w:hanging="180"/>
      </w:pPr>
    </w:lvl>
    <w:lvl w:ilvl="3" w:tplc="9AE28006">
      <w:start w:val="1"/>
      <w:numFmt w:val="decimal"/>
      <w:lvlText w:val="%4."/>
      <w:lvlJc w:val="left"/>
      <w:pPr>
        <w:ind w:left="2880" w:hanging="360"/>
      </w:pPr>
    </w:lvl>
    <w:lvl w:ilvl="4" w:tplc="0A8847E8">
      <w:start w:val="1"/>
      <w:numFmt w:val="lowerLetter"/>
      <w:lvlText w:val="%5."/>
      <w:lvlJc w:val="left"/>
      <w:pPr>
        <w:ind w:left="3600" w:hanging="360"/>
      </w:pPr>
    </w:lvl>
    <w:lvl w:ilvl="5" w:tplc="1EFC1FEC">
      <w:start w:val="1"/>
      <w:numFmt w:val="lowerRoman"/>
      <w:lvlText w:val="%6."/>
      <w:lvlJc w:val="right"/>
      <w:pPr>
        <w:ind w:left="4320" w:hanging="180"/>
      </w:pPr>
    </w:lvl>
    <w:lvl w:ilvl="6" w:tplc="04FEF896">
      <w:start w:val="1"/>
      <w:numFmt w:val="decimal"/>
      <w:lvlText w:val="%7."/>
      <w:lvlJc w:val="left"/>
      <w:pPr>
        <w:ind w:left="5040" w:hanging="360"/>
      </w:pPr>
    </w:lvl>
    <w:lvl w:ilvl="7" w:tplc="47CA653C">
      <w:start w:val="1"/>
      <w:numFmt w:val="lowerLetter"/>
      <w:lvlText w:val="%8."/>
      <w:lvlJc w:val="left"/>
      <w:pPr>
        <w:ind w:left="5760" w:hanging="360"/>
      </w:pPr>
    </w:lvl>
    <w:lvl w:ilvl="8" w:tplc="07EC36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4EB6"/>
    <w:multiLevelType w:val="hybridMultilevel"/>
    <w:tmpl w:val="4EF22522"/>
    <w:lvl w:ilvl="0" w:tplc="E9587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C7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16A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EF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3EC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C4E4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65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6A9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69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B8D0D"/>
    <w:multiLevelType w:val="hybridMultilevel"/>
    <w:tmpl w:val="B846C76E"/>
    <w:lvl w:ilvl="0" w:tplc="3DBA87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FE2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2C1F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549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88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DAD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27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C4C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CA4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25DCAA"/>
    <w:multiLevelType w:val="hybridMultilevel"/>
    <w:tmpl w:val="B0BC8D96"/>
    <w:lvl w:ilvl="0" w:tplc="2794C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FEA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9A9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E61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720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AB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87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008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1A5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CEC246"/>
    <w:multiLevelType w:val="hybridMultilevel"/>
    <w:tmpl w:val="E6E09EC4"/>
    <w:lvl w:ilvl="0" w:tplc="68C6D7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669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68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000C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0E2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A11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AC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E2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3802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3C6659"/>
    <w:multiLevelType w:val="hybridMultilevel"/>
    <w:tmpl w:val="E9725CDE"/>
    <w:lvl w:ilvl="0" w:tplc="04A69C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20E4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E29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A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6A3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46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5A9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7AC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6C0C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BD4A3B"/>
    <w:multiLevelType w:val="hybridMultilevel"/>
    <w:tmpl w:val="09C65E46"/>
    <w:lvl w:ilvl="0" w:tplc="368882D2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509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00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48A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B00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0A4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F44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40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E0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00C8C7"/>
    <w:multiLevelType w:val="hybridMultilevel"/>
    <w:tmpl w:val="A948C2C0"/>
    <w:lvl w:ilvl="0" w:tplc="CB08681E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18E0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2C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029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24E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6D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E8E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81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2B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CAD55"/>
    <w:multiLevelType w:val="hybridMultilevel"/>
    <w:tmpl w:val="38B62B6A"/>
    <w:lvl w:ilvl="0" w:tplc="04523186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896B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481D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8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D42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6B7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E45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346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7AA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5AE09F"/>
    <w:multiLevelType w:val="hybridMultilevel"/>
    <w:tmpl w:val="ED76864E"/>
    <w:lvl w:ilvl="0" w:tplc="EF5A13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249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542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A018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6CCB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322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04D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10D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0A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7D2F73"/>
    <w:multiLevelType w:val="hybridMultilevel"/>
    <w:tmpl w:val="4EAEF266"/>
    <w:lvl w:ilvl="0" w:tplc="F022F0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70B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FA9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62C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A4B8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2C5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426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921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A78D87"/>
    <w:multiLevelType w:val="hybridMultilevel"/>
    <w:tmpl w:val="A4189924"/>
    <w:lvl w:ilvl="0" w:tplc="8608871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D3E3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D25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26C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8AD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AA1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3E7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6A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E8A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5C7203"/>
    <w:multiLevelType w:val="hybridMultilevel"/>
    <w:tmpl w:val="DF52D07A"/>
    <w:lvl w:ilvl="0" w:tplc="5418744A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C876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96C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2CF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E8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644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0A9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E3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F2B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7705697">
    <w:abstractNumId w:val="4"/>
  </w:num>
  <w:num w:numId="2" w16cid:durableId="196745977">
    <w:abstractNumId w:val="7"/>
  </w:num>
  <w:num w:numId="3" w16cid:durableId="354311655">
    <w:abstractNumId w:val="2"/>
  </w:num>
  <w:num w:numId="4" w16cid:durableId="897320158">
    <w:abstractNumId w:val="6"/>
  </w:num>
  <w:num w:numId="5" w16cid:durableId="1018701880">
    <w:abstractNumId w:val="13"/>
  </w:num>
  <w:num w:numId="6" w16cid:durableId="667681152">
    <w:abstractNumId w:val="14"/>
  </w:num>
  <w:num w:numId="7" w16cid:durableId="1606687326">
    <w:abstractNumId w:val="0"/>
  </w:num>
  <w:num w:numId="8" w16cid:durableId="65156649">
    <w:abstractNumId w:val="5"/>
  </w:num>
  <w:num w:numId="9" w16cid:durableId="1894467770">
    <w:abstractNumId w:val="12"/>
  </w:num>
  <w:num w:numId="10" w16cid:durableId="1800881096">
    <w:abstractNumId w:val="8"/>
  </w:num>
  <w:num w:numId="11" w16cid:durableId="636183621">
    <w:abstractNumId w:val="3"/>
  </w:num>
  <w:num w:numId="12" w16cid:durableId="1770856641">
    <w:abstractNumId w:val="15"/>
  </w:num>
  <w:num w:numId="13" w16cid:durableId="2142913871">
    <w:abstractNumId w:val="9"/>
  </w:num>
  <w:num w:numId="14" w16cid:durableId="1005519924">
    <w:abstractNumId w:val="11"/>
  </w:num>
  <w:num w:numId="15" w16cid:durableId="1708984884">
    <w:abstractNumId w:val="10"/>
  </w:num>
  <w:num w:numId="16" w16cid:durableId="6646293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mus Lahn Bak">
    <w15:presenceInfo w15:providerId="AD" w15:userId="S::rlb@betterpeople.dk::f71076ef-6b44-4d47-b295-548fe9605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61942"/>
    <w:rsid w:val="00124E0E"/>
    <w:rsid w:val="001C6ECA"/>
    <w:rsid w:val="006C5A4B"/>
    <w:rsid w:val="00A72C6F"/>
    <w:rsid w:val="0E04B65D"/>
    <w:rsid w:val="0E5B924E"/>
    <w:rsid w:val="0E61A6B9"/>
    <w:rsid w:val="130289EC"/>
    <w:rsid w:val="17AA9043"/>
    <w:rsid w:val="1A0AD476"/>
    <w:rsid w:val="1DC1F4D1"/>
    <w:rsid w:val="203584AD"/>
    <w:rsid w:val="20A6ECBE"/>
    <w:rsid w:val="27E4D526"/>
    <w:rsid w:val="280D71F2"/>
    <w:rsid w:val="29B57FA5"/>
    <w:rsid w:val="2C161942"/>
    <w:rsid w:val="2D608688"/>
    <w:rsid w:val="2E4424C4"/>
    <w:rsid w:val="2F0A9027"/>
    <w:rsid w:val="34D71D65"/>
    <w:rsid w:val="37958491"/>
    <w:rsid w:val="38010F48"/>
    <w:rsid w:val="3F44D50A"/>
    <w:rsid w:val="401476E4"/>
    <w:rsid w:val="41226A94"/>
    <w:rsid w:val="4440E2F9"/>
    <w:rsid w:val="4914541C"/>
    <w:rsid w:val="4CA9CC8D"/>
    <w:rsid w:val="4D89CC83"/>
    <w:rsid w:val="4DE7C53F"/>
    <w:rsid w:val="4FB645AB"/>
    <w:rsid w:val="557434F0"/>
    <w:rsid w:val="5BDACB54"/>
    <w:rsid w:val="60BED3E0"/>
    <w:rsid w:val="63672463"/>
    <w:rsid w:val="63ABF4C2"/>
    <w:rsid w:val="6B965761"/>
    <w:rsid w:val="6BBEF42D"/>
    <w:rsid w:val="6CE160EC"/>
    <w:rsid w:val="6D5AC48E"/>
    <w:rsid w:val="6DDB8C16"/>
    <w:rsid w:val="73B064B0"/>
    <w:rsid w:val="73CA0612"/>
    <w:rsid w:val="7524114A"/>
    <w:rsid w:val="76DC9355"/>
    <w:rsid w:val="7AD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1942"/>
  <w15:chartTrackingRefBased/>
  <w15:docId w15:val="{8FF97BC8-C036-4BDD-8E54-996A717F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5A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5A4B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6C5A4B"/>
    <w:rPr>
      <w:rFonts w:ascii="Roboto" w:hAnsi="Roboto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Rasmus Lahn Bak</lastModifiedBy>
  <revision>6</revision>
  <dcterms:created xsi:type="dcterms:W3CDTF">2024-01-23T07:22:00.0000000Z</dcterms:created>
  <dcterms:modified xsi:type="dcterms:W3CDTF">2024-04-04T06:58:56.9540976Z</dcterms:modified>
</coreProperties>
</file>